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15" w:rsidRPr="00EA4815" w:rsidRDefault="009B7803" w:rsidP="00EA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179">
        <w:rPr>
          <w:b/>
          <w:smallCap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476E629" wp14:editId="60687548">
            <wp:simplePos x="0" y="0"/>
            <wp:positionH relativeFrom="column">
              <wp:posOffset>181490</wp:posOffset>
            </wp:positionH>
            <wp:positionV relativeFrom="paragraph">
              <wp:posOffset>171</wp:posOffset>
            </wp:positionV>
            <wp:extent cx="1226185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141" y="21306"/>
                <wp:lineTo x="21141" y="0"/>
                <wp:lineTo x="0" y="0"/>
              </wp:wrapPolygon>
            </wp:wrapTight>
            <wp:docPr id="1" name="Picture 1" descr="the cooper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oper 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0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15" w:rsidRPr="00EA48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6BDE029" wp14:editId="4D4D7104">
                <wp:simplePos x="0" y="0"/>
                <wp:positionH relativeFrom="margin">
                  <wp:align>left</wp:align>
                </wp:positionH>
                <wp:positionV relativeFrom="line">
                  <wp:posOffset>0</wp:posOffset>
                </wp:positionV>
                <wp:extent cx="1228725" cy="1123950"/>
                <wp:effectExtent l="0" t="0" r="0" b="0"/>
                <wp:wrapSquare wrapText="bothSides"/>
                <wp:docPr id="2" name="AutoShape 3" descr="the cooper 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87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3BC8" id="AutoShape 3" o:spid="_x0000_s1026" alt="the cooper co" style="position:absolute;margin-left:0;margin-top:0;width:96.75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" o:allowoverlap="f" filled="f" stroked="f">
                <o:lock v:ext="edit" aspectratio="t"/>
                <w10:wrap type="square" anchorx="margin" anchory="line"/>
              </v:rect>
            </w:pict>
          </mc:Fallback>
        </mc:AlternateContent>
      </w:r>
      <w:r w:rsidR="00EA4815">
        <w:rPr>
          <w:rFonts w:ascii="Times New Roman" w:eastAsia="Times New Roman" w:hAnsi="Times New Roman" w:cs="Times New Roman"/>
          <w:sz w:val="70"/>
          <w:szCs w:val="70"/>
        </w:rPr>
        <w:t xml:space="preserve">JOSHUA BERGASSE </w:t>
      </w:r>
      <w:r w:rsidR="00EA4815" w:rsidRPr="00EA4815">
        <w:rPr>
          <w:rFonts w:ascii="Times New Roman" w:eastAsia="Times New Roman" w:hAnsi="Times New Roman" w:cs="Times New Roman"/>
          <w:color w:val="212121"/>
          <w:sz w:val="48"/>
          <w:szCs w:val="48"/>
        </w:rPr>
        <w:t>Director/Choreographer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48"/>
          <w:szCs w:val="48"/>
        </w:rPr>
        <w:t>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FILM AND TELEVISION</w:t>
      </w:r>
    </w:p>
    <w:p w:rsidR="00EA4815" w:rsidRPr="00EA4815" w:rsidRDefault="00F51BE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SMASH (*</w:t>
      </w:r>
      <w:r w:rsidR="00EA4815"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Emmy Award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  <w:r w:rsid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Series Choreographer</w:t>
      </w:r>
      <w:r w:rsid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Stephen Spielberg/NBC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So You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Think You Can Dance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FOX</w:t>
      </w:r>
    </w:p>
    <w:p w:rsidR="00EA4815" w:rsidRPr="00EA4815" w:rsidRDefault="00EA4815" w:rsidP="00F51BE5">
      <w:pPr>
        <w:shd w:val="clear" w:color="auto" w:fill="FFFFFF"/>
        <w:spacing w:line="233" w:lineRule="atLeast"/>
        <w:ind w:left="1440" w:hanging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Grown Ups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670F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</w:t>
      </w:r>
      <w:r w:rsidR="00670FFE" w:rsidRPr="00670FFE">
        <w:rPr>
          <w:rFonts w:ascii="Times New Roman" w:eastAsia="Times New Roman" w:hAnsi="Times New Roman" w:cs="Times New Roman"/>
          <w:color w:val="212121"/>
          <w:sz w:val="24"/>
          <w:szCs w:val="24"/>
        </w:rPr>
        <w:t>dir. Dennis Dugan/</w:t>
      </w:r>
      <w:r w:rsidRPr="00670FFE">
        <w:rPr>
          <w:rFonts w:ascii="Times New Roman" w:eastAsia="Times New Roman" w:hAnsi="Times New Roman" w:cs="Times New Roman"/>
          <w:color w:val="212121"/>
          <w:sz w:val="24"/>
          <w:szCs w:val="24"/>
        </w:rPr>
        <w:t>Sony</w:t>
      </w:r>
      <w:r w:rsidRPr="00EA4815">
        <w:rPr>
          <w:rFonts w:ascii="Times New Roman" w:eastAsia="Times New Roman" w:hAnsi="Times New Roman" w:cs="Times New Roman"/>
          <w:color w:val="212121"/>
          <w:sz w:val="18"/>
          <w:szCs w:val="18"/>
        </w:rPr>
        <w:t>   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SINATR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A: Voice of a Century 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ographer 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B3682">
        <w:rPr>
          <w:rFonts w:ascii="Times New Roman" w:eastAsia="Times New Roman" w:hAnsi="Times New Roman" w:cs="Times New Roman"/>
          <w:color w:val="212121"/>
          <w:sz w:val="24"/>
          <w:szCs w:val="24"/>
        </w:rPr>
        <w:t>dir. Lonnie Price</w:t>
      </w:r>
      <w:r w:rsidR="00E77486">
        <w:rPr>
          <w:rFonts w:ascii="Times New Roman" w:eastAsia="Times New Roman" w:hAnsi="Times New Roman" w:cs="Times New Roman"/>
          <w:color w:val="212121"/>
          <w:sz w:val="24"/>
          <w:szCs w:val="24"/>
        </w:rPr>
        <w:t>/PBS</w:t>
      </w:r>
      <w:bookmarkStart w:id="0" w:name="_GoBack"/>
      <w:bookmarkEnd w:id="0"/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BROADWAY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Doc Hollywood (</w:t>
      </w: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Upcoming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>ector/Choreographer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Symphony at Salk</w:t>
      </w:r>
    </w:p>
    <w:p w:rsidR="00F51BE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Charlie and the Chocolate Factory</w:t>
      </w:r>
      <w:r w:rsidRPr="00EA4815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F51BE5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670FFE">
        <w:rPr>
          <w:rFonts w:ascii="Times New Roman" w:eastAsia="Times New Roman" w:hAnsi="Times New Roman" w:cs="Times New Roman"/>
          <w:color w:val="212121"/>
          <w:sz w:val="24"/>
          <w:szCs w:val="24"/>
        </w:rPr>
        <w:t>dir. 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Jack O’Brien</w:t>
      </w:r>
    </w:p>
    <w:p w:rsidR="00F51BE5" w:rsidRPr="00EA4815" w:rsidRDefault="00F51BE5" w:rsidP="00F51BE5">
      <w:pPr>
        <w:shd w:val="clear" w:color="auto" w:fill="FFFFFF"/>
        <w:spacing w:line="233" w:lineRule="atLeast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(*Nom for Chita Rivera Award</w:t>
      </w:r>
      <w:r w:rsidRPr="00EA4815">
        <w:rPr>
          <w:rFonts w:ascii="Times New Roman" w:eastAsia="Times New Roman" w:hAnsi="Times New Roman" w:cs="Times New Roman"/>
          <w:color w:val="212121"/>
          <w:sz w:val="20"/>
          <w:szCs w:val="20"/>
        </w:rPr>
        <w:t>)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4815" w:rsidRPr="00EA4815" w:rsidRDefault="00F51BE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Gigi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Eric Schaeffer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On The Town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John Rando</w:t>
      </w:r>
    </w:p>
    <w:p w:rsidR="00F51BE5" w:rsidRPr="00EA4815" w:rsidRDefault="00F51BE5" w:rsidP="00F51BE5">
      <w:pPr>
        <w:shd w:val="clear" w:color="auto" w:fill="FFFFFF"/>
        <w:spacing w:line="233" w:lineRule="atLeast"/>
        <w:ind w:firstLine="720"/>
        <w:rPr>
          <w:rFonts w:ascii="Calibri" w:eastAsia="Times New Roman" w:hAnsi="Calibri" w:cs="Times New Roman"/>
          <w:color w:val="212121"/>
        </w:rPr>
      </w:pPr>
      <w:r w:rsidRPr="00EE3953">
        <w:rPr>
          <w:rFonts w:ascii="Times New Roman" w:eastAsia="Times New Roman" w:hAnsi="Times New Roman" w:cs="Times New Roman"/>
          <w:color w:val="212121"/>
          <w:sz w:val="16"/>
          <w:szCs w:val="16"/>
        </w:rPr>
        <w:t>(*</w:t>
      </w:r>
      <w:r w:rsidRPr="00EE3953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Tony Nom/Won Chita Rivera Award</w:t>
      </w:r>
      <w:r w:rsidR="00EE3953" w:rsidRPr="00EE3953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/OCC Nom/Drama Desk Nom</w:t>
      </w:r>
      <w:r w:rsidR="00EE3953" w:rsidRPr="00EE3953">
        <w:rPr>
          <w:rFonts w:ascii="Times New Roman" w:eastAsia="Times New Roman" w:hAnsi="Times New Roman" w:cs="Times New Roman"/>
          <w:color w:val="212121"/>
          <w:sz w:val="16"/>
          <w:szCs w:val="16"/>
        </w:rPr>
        <w:t>)</w:t>
      </w:r>
      <w:r w:rsidRPr="00EE3953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THEATRE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Cagney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AE48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AE48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dir. Bill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Castellino</w:t>
      </w:r>
      <w:proofErr w:type="spellEnd"/>
    </w:p>
    <w:p w:rsidR="00AE48F2" w:rsidRPr="00AE48F2" w:rsidRDefault="00AE48F2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b/>
          <w:color w:val="212121"/>
          <w:sz w:val="16"/>
          <w:szCs w:val="16"/>
        </w:rPr>
      </w:pPr>
      <w:r w:rsidRPr="00AE48F2"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>*</w:t>
      </w:r>
      <w:r w:rsidRPr="00AE48F2"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>Drama Desk Nom/OCC Nom/Chita Rivera Nom/Calloway Finalist)</w:t>
      </w:r>
      <w:r w:rsidRPr="00AE48F2"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ab/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The Honeymooners</w:t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F51BE5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John Rando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</w:rPr>
        <w:t>Sweet Charity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670FFE">
        <w:rPr>
          <w:rFonts w:ascii="Times New Roman" w:eastAsia="Times New Roman" w:hAnsi="Times New Roman" w:cs="Times New Roman"/>
          <w:color w:val="212121"/>
          <w:sz w:val="24"/>
          <w:szCs w:val="24"/>
        </w:rPr>
        <w:t>dir. Leigh Silverman</w:t>
      </w:r>
    </w:p>
    <w:p w:rsidR="0089513E" w:rsidRPr="00AE48F2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AE48F2">
        <w:rPr>
          <w:rFonts w:ascii="Times New Roman" w:eastAsia="Times New Roman" w:hAnsi="Times New Roman" w:cs="Times New Roman"/>
          <w:color w:val="212121"/>
          <w:sz w:val="16"/>
          <w:szCs w:val="16"/>
        </w:rPr>
        <w:t>(*</w:t>
      </w:r>
      <w:r w:rsidR="00EB3682" w:rsidRPr="00AE48F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Nom for Chita Rivera/</w:t>
      </w:r>
      <w:proofErr w:type="spellStart"/>
      <w:r w:rsidR="00EB3682" w:rsidRPr="00AE48F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Lortel</w:t>
      </w:r>
      <w:proofErr w:type="spellEnd"/>
      <w:r w:rsidR="00EB3682" w:rsidRPr="00AE48F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 xml:space="preserve"> Award</w:t>
      </w:r>
      <w:r w:rsidRPr="00AE48F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)</w:t>
      </w:r>
      <w:r w:rsidRPr="00AE48F2">
        <w:rPr>
          <w:rFonts w:ascii="Times New Roman" w:eastAsia="Times New Roman" w:hAnsi="Times New Roman" w:cs="Times New Roman"/>
          <w:color w:val="212121"/>
          <w:sz w:val="16"/>
          <w:szCs w:val="16"/>
        </w:rPr>
        <w:t>  </w:t>
      </w:r>
    </w:p>
    <w:p w:rsidR="00EA4815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Pirates of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Penzance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John Rando</w:t>
      </w:r>
    </w:p>
    <w:p w:rsidR="00EA4815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Hazel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Director/Choreographer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Drury Lane Theatre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Bull Durham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 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Kip Fagan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Secondhand Lions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Eric Schaeffer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On The Town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John Rando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Disney’s Tarzan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</w:rPr>
        <w:t>dir. Scott Farris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West Side Story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Co-Choreographer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Gary Griffin</w:t>
      </w:r>
    </w:p>
    <w:p w:rsidR="0089513E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(Stratford Shakespeare Festival)</w:t>
      </w:r>
      <w:r w:rsidRPr="00EA4815">
        <w:rPr>
          <w:rFonts w:ascii="Times New Roman" w:eastAsia="Times New Roman" w:hAnsi="Times New Roman" w:cs="Times New Roman"/>
          <w:color w:val="212121"/>
          <w:sz w:val="16"/>
          <w:szCs w:val="16"/>
        </w:rPr>
        <w:t>           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Carousel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Julianne Boyd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La Cage Aux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Folles</w:t>
      </w:r>
      <w:proofErr w:type="spellEnd"/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 w:rsidRP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dir. Bill </w:t>
      </w:r>
      <w:proofErr w:type="spellStart"/>
      <w:r w:rsidR="0089513E" w:rsidRP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>Castellino</w:t>
      </w:r>
      <w:proofErr w:type="spellEnd"/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The Mostly Happy Fella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Indiana University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Solo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Pido</w:t>
      </w:r>
      <w:proofErr w:type="spellEnd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Blanca Marroquin 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Director/Choreographer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Mexico City Premier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BC/EFA “Gypsy of the Year”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Director/Choreographer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New Amsterdam (NYC)</w:t>
      </w:r>
    </w:p>
    <w:p w:rsidR="00EA4815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World Goes Round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Julianne Boyd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Smokey Joes Café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 w:rsidRP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dir. Bill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Castellino</w:t>
      </w:r>
      <w:proofErr w:type="spellEnd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</w:t>
      </w:r>
    </w:p>
    <w:p w:rsidR="00EA4815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Captain Louie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Michael Mitchell</w:t>
      </w:r>
      <w:r w:rsidR="00EA4815" w:rsidRPr="00EA4815">
        <w:rPr>
          <w:rFonts w:ascii="Times New Roman" w:eastAsia="Times New Roman" w:hAnsi="Times New Roman" w:cs="Times New Roman"/>
          <w:color w:val="212121"/>
          <w:sz w:val="20"/>
          <w:szCs w:val="20"/>
        </w:rPr>
        <w:t>  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Fame: The Musical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dir. Bill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Castellino</w:t>
      </w:r>
      <w:proofErr w:type="spellEnd"/>
    </w:p>
    <w:p w:rsidR="00EA4815" w:rsidRPr="00EA4815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Bomb-itty of Errors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Andrew Goldberg</w:t>
      </w:r>
    </w:p>
    <w:p w:rsidR="00EA4815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The Rose of Co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>razon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Keith Glover</w:t>
      </w:r>
    </w:p>
    <w:p w:rsidR="00EE3953" w:rsidRDefault="00EE3953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3953">
        <w:rPr>
          <w:rFonts w:ascii="Times New Roman" w:eastAsia="Times New Roman" w:hAnsi="Times New Roman" w:cs="Times New Roman"/>
          <w:color w:val="212121"/>
          <w:sz w:val="20"/>
          <w:szCs w:val="20"/>
        </w:rPr>
        <w:t>It’s A Bird… It’s a Plane…It’s Superman!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                        dir. John Rando</w:t>
      </w:r>
    </w:p>
    <w:p w:rsidR="00EE3953" w:rsidRPr="00EE3953" w:rsidRDefault="00EE3953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Little Me                                             Choreographer                        dir. John Rando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Manhattan Magic</w:t>
      </w:r>
      <w:r w:rsidR="000D3447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D3447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D3447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Director/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336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Sands Casino, Atlantic City 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Beehive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Debra Wicks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South Pacific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 xml:space="preserve">dir. 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Bill </w:t>
      </w:r>
      <w:proofErr w:type="spell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Castellino</w:t>
      </w:r>
      <w:proofErr w:type="spellEnd"/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Look </w:t>
      </w:r>
      <w:proofErr w:type="gramStart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Who’s</w:t>
      </w:r>
      <w:proofErr w:type="gramEnd"/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“Tommy”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C8084F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8084F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8084F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Cherry Country P.H.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SPECIAL EVENTS</w:t>
      </w:r>
    </w:p>
    <w:p w:rsidR="00E77486" w:rsidRPr="00E77486" w:rsidRDefault="00EA4815" w:rsidP="00EA481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A4815">
        <w:rPr>
          <w:rFonts w:ascii="Times New Roman" w:eastAsia="Times New Roman" w:hAnsi="Times New Roman" w:cs="Times New Roman"/>
          <w:color w:val="212121"/>
          <w:sz w:val="20"/>
          <w:szCs w:val="20"/>
        </w:rPr>
        <w:t>LG Twin Wash/Sidekick Pedestal Launch</w:t>
      </w:r>
      <w:r w:rsidR="0089513E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AE48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C8084F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8084F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LG Electronics</w:t>
      </w:r>
    </w:p>
    <w:p w:rsidR="00EA4815" w:rsidRPr="00E77486" w:rsidRDefault="0089513E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b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Bombshell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2751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</w:t>
      </w:r>
      <w:r w:rsidR="00EA4815"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Director/Choreographer</w:t>
      </w:r>
      <w:r w:rsidR="002751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</w:t>
      </w:r>
      <w:r w:rsidR="0027516B" w:rsidRPr="0027516B">
        <w:rPr>
          <w:rFonts w:ascii="Times New Roman" w:eastAsia="Times New Roman" w:hAnsi="Times New Roman" w:cs="Times New Roman"/>
          <w:color w:val="212121"/>
          <w:sz w:val="18"/>
          <w:szCs w:val="18"/>
        </w:rPr>
        <w:t>producers:</w:t>
      </w:r>
      <w:r w:rsidR="00EA4815" w:rsidRPr="0027516B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Craig </w:t>
      </w:r>
      <w:proofErr w:type="spellStart"/>
      <w:r w:rsidR="00EA4815" w:rsidRPr="0027516B">
        <w:rPr>
          <w:rFonts w:ascii="Times New Roman" w:eastAsia="Times New Roman" w:hAnsi="Times New Roman" w:cs="Times New Roman"/>
          <w:color w:val="212121"/>
          <w:sz w:val="18"/>
          <w:szCs w:val="18"/>
        </w:rPr>
        <w:t>Zadan</w:t>
      </w:r>
      <w:proofErr w:type="spellEnd"/>
      <w:r w:rsidR="00EA4815" w:rsidRPr="0027516B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/Neil </w:t>
      </w:r>
      <w:proofErr w:type="spellStart"/>
      <w:r w:rsidR="00EA4815" w:rsidRPr="0027516B">
        <w:rPr>
          <w:rFonts w:ascii="Times New Roman" w:eastAsia="Times New Roman" w:hAnsi="Times New Roman" w:cs="Times New Roman"/>
          <w:color w:val="212121"/>
          <w:sz w:val="18"/>
          <w:szCs w:val="18"/>
        </w:rPr>
        <w:t>Meron</w:t>
      </w:r>
      <w:proofErr w:type="spellEnd"/>
    </w:p>
    <w:p w:rsidR="00694C04" w:rsidRDefault="00694C04" w:rsidP="00694C04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Guys and Dolls </w:t>
      </w:r>
      <w:r w:rsidRPr="00694C04">
        <w:rPr>
          <w:rFonts w:ascii="Times New Roman" w:eastAsia="Times New Roman" w:hAnsi="Times New Roman" w:cs="Times New Roman"/>
          <w:color w:val="212121"/>
        </w:rPr>
        <w:t>(Carnegie Hall)</w:t>
      </w:r>
      <w:r w:rsidRPr="00694C0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A4815">
        <w:rPr>
          <w:rFonts w:ascii="Times New Roman" w:eastAsia="Times New Roman" w:hAnsi="Times New Roman" w:cs="Times New Roman"/>
          <w:color w:val="212121"/>
          <w:sz w:val="24"/>
          <w:szCs w:val="24"/>
        </w:rPr>
        <w:t>dir. Jack O’Brien</w:t>
      </w:r>
    </w:p>
    <w:p w:rsidR="00694C04" w:rsidRPr="00694C04" w:rsidRDefault="00694C04" w:rsidP="00694C04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Sound of Music </w:t>
      </w:r>
      <w:r w:rsidRPr="00694C04">
        <w:rPr>
          <w:rFonts w:ascii="Times New Roman" w:eastAsia="Times New Roman" w:hAnsi="Times New Roman" w:cs="Times New Roman"/>
          <w:color w:val="212121"/>
          <w:sz w:val="20"/>
          <w:szCs w:val="20"/>
        </w:rPr>
        <w:t>(</w:t>
      </w:r>
      <w:r w:rsidRPr="00694C04">
        <w:rPr>
          <w:rFonts w:ascii="Times New Roman" w:eastAsia="Times New Roman" w:hAnsi="Times New Roman" w:cs="Times New Roman"/>
          <w:color w:val="212121"/>
        </w:rPr>
        <w:t>Carnegie Hall</w:t>
      </w:r>
      <w:r w:rsidRPr="00694C04">
        <w:rPr>
          <w:rFonts w:ascii="Times New Roman" w:eastAsia="Times New Roman" w:hAnsi="Times New Roman" w:cs="Times New Roman"/>
          <w:color w:val="21212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Choreographer</w:t>
      </w:r>
      <w:r w:rsidR="00833A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dir. Gary Griffin</w:t>
      </w:r>
    </w:p>
    <w:p w:rsidR="00694C04" w:rsidRPr="00EA4815" w:rsidRDefault="00694C04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</w:p>
    <w:p w:rsidR="00EA4815" w:rsidRPr="00EA4815" w:rsidRDefault="00EA4815" w:rsidP="00EA4815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12121"/>
        </w:rPr>
      </w:pPr>
      <w:r w:rsidRPr="00EA4815">
        <w:rPr>
          <w:rFonts w:ascii="Calibri" w:eastAsia="Times New Roman" w:hAnsi="Calibri" w:cs="Times New Roman"/>
          <w:color w:val="212121"/>
        </w:rPr>
        <w:t> </w:t>
      </w:r>
    </w:p>
    <w:p w:rsidR="006B240B" w:rsidRDefault="00E77486"/>
    <w:sectPr w:rsidR="006B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5"/>
    <w:rsid w:val="00030653"/>
    <w:rsid w:val="0007462E"/>
    <w:rsid w:val="000D3447"/>
    <w:rsid w:val="00133618"/>
    <w:rsid w:val="0027516B"/>
    <w:rsid w:val="005827E1"/>
    <w:rsid w:val="00630867"/>
    <w:rsid w:val="00670FFE"/>
    <w:rsid w:val="00694C04"/>
    <w:rsid w:val="00833AA6"/>
    <w:rsid w:val="0089513E"/>
    <w:rsid w:val="008B4C05"/>
    <w:rsid w:val="009B7803"/>
    <w:rsid w:val="00AE48F2"/>
    <w:rsid w:val="00C8084F"/>
    <w:rsid w:val="00E77486"/>
    <w:rsid w:val="00EA4815"/>
    <w:rsid w:val="00EB3682"/>
    <w:rsid w:val="00EE3953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74C7-FB87-4DC7-A5C9-8FCFA7E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Logsdon</dc:creator>
  <cp:keywords/>
  <dc:description/>
  <cp:lastModifiedBy>Cooper Intern</cp:lastModifiedBy>
  <cp:revision>2</cp:revision>
  <cp:lastPrinted>2017-05-03T19:44:00Z</cp:lastPrinted>
  <dcterms:created xsi:type="dcterms:W3CDTF">2017-05-03T20:01:00Z</dcterms:created>
  <dcterms:modified xsi:type="dcterms:W3CDTF">2017-05-03T20:01:00Z</dcterms:modified>
</cp:coreProperties>
</file>